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47D" w:rsidRPr="0078147D" w:rsidRDefault="0078147D" w:rsidP="007814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es-PY"/>
        </w:rPr>
      </w:pPr>
      <w:bookmarkStart w:id="0" w:name="_GoBack"/>
      <w:bookmarkEnd w:id="0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LOTE N° 1: PALACIO DE JUSTICIA DE ASUNCIÓN, CUARTEL DE LA PLAZA DE LA JUSTICIA, CENTRO EDUCATIVO "DULCE DESPERTAR Y JUZGADO DE PAZ DE LA RECOLETA”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6072"/>
        <w:gridCol w:w="577"/>
        <w:gridCol w:w="1072"/>
        <w:gridCol w:w="737"/>
      </w:tblGrid>
      <w:tr w:rsidR="0078147D" w:rsidRPr="0078147D" w:rsidTr="0078147D"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ÍTEM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DESCRIPCIÓN DEL BIEN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UNIDAD DE MEDIDA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PRESENTACIÓN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CANTIDAD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MANTENIMIENTO PREVENTIVO DEL SISTEMA DE ALARMA (PALACIO DE JUSTICIA DE ASUNCIÓN, CUARTEL DE LA PLAZA DE LA JUSTICIA, CENTRO EDUCATIVO "DULCE DESPERTAR").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MANTENIMIENTO CORRECTIVO DEL SISTEMA DE ALARMA (PALACIO DE JUSTICIA DE ASUNCIÓN, CUARTEL DE LA PLAZA DE LA JUSTICIA, CENTRO EDUCATIVO "DULCE DESPERTAR").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2.1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PANEL CENTRAL DE ALARMA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placa electrónica del panel central de alarma (MARCA SIMPLEX 4100 U).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del módulo panel de alarma de incendio.(MARCA SIMPLEX 4100 U).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Provisión de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expansor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 de zona (MARCA SIMPLEX 4100 U).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Provisión de placa SPS - Placa fuente de enlace entre el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expansor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 y el panel central. (MARCA SIMPLEX 4100 U).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2.1.5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Provisión de placa interfaz local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MiNIPLEX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2.1.6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teclado del panel central de alarma. (MARCA SIMPLEX 4100 U).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2.1.7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Provisión de enlaces del panel central y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expansores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 de zona.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2.1.8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1011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118"/>
            </w:tblGrid>
            <w:tr w:rsidR="0078147D" w:rsidRPr="0078147D">
              <w:tc>
                <w:tcPr>
                  <w:tcW w:w="0" w:type="auto"/>
                  <w:vAlign w:val="center"/>
                  <w:hideMark/>
                </w:tcPr>
                <w:p w:rsidR="0078147D" w:rsidRPr="0078147D" w:rsidRDefault="0078147D" w:rsidP="007814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es-PY"/>
                    </w:rPr>
                  </w:pPr>
                  <w:r w:rsidRPr="0078147D">
                    <w:rPr>
                      <w:rFonts w:ascii="Times New Roman" w:eastAsia="Times New Roman" w:hAnsi="Times New Roman" w:cs="Times New Roman"/>
                      <w:lang w:eastAsia="es-PY"/>
                    </w:rPr>
                    <w:t>Provisión de Panel central de alarma (DSC PC 1555)</w:t>
                  </w:r>
                </w:p>
              </w:tc>
            </w:tr>
          </w:tbl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2.1.9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1011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118"/>
            </w:tblGrid>
            <w:tr w:rsidR="0078147D" w:rsidRPr="0078147D">
              <w:tc>
                <w:tcPr>
                  <w:tcW w:w="0" w:type="auto"/>
                  <w:vAlign w:val="center"/>
                  <w:hideMark/>
                </w:tcPr>
                <w:p w:rsidR="0078147D" w:rsidRPr="0078147D" w:rsidRDefault="0078147D" w:rsidP="007814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es-PY"/>
                    </w:rPr>
                  </w:pPr>
                  <w:r w:rsidRPr="0078147D">
                    <w:rPr>
                      <w:rFonts w:ascii="Times New Roman" w:eastAsia="Times New Roman" w:hAnsi="Times New Roman" w:cs="Times New Roman"/>
                      <w:lang w:eastAsia="es-PY"/>
                    </w:rPr>
                    <w:t>Provisión de Panel central de alarma (HONEYWELL K14342-1)</w:t>
                  </w:r>
                </w:p>
              </w:tc>
            </w:tr>
          </w:tbl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2.1.10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Anunciador remoto.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2.1.11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2.2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Accesorios del Sistema del Panel Central de alarma.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batería del panel central de alarma.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luces estroboscópicas de alarma audiovisuales.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Reubicación de sensores.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lastRenderedPageBreak/>
              <w:t>2.2.4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detector H-C.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2.2.5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Provisión de detector T-V.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2.2.6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base para detectores.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2.2.7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detectores con aislación.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2.2.8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pulsador.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2.2.9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AAV.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2.2.10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Provisión de fuente de alimentación de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expansores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Provisión de módulo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idnet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tarjeta de red de panel.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tarjeta RS 232.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  cartel señalizador de salida luminoso.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2.2.15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iluminación de emergencia.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2.2.16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MANTENIMIENTO PREVENTIVO DEL SISTEMA DE ALARMA (JUZGADO DE PAZ DE LA RECOLETA).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MANTENIMIENTO CORRECTIVO DEL SISTEMA DE ALARMA (JUZGADO DE PAZ DE LA RECOLETA).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PANEL CENTRAL DE ALARMA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4.1.1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placa electrónica del panel central de alarma. Marca ADEMCO 4110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4.1.2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teclado del panel central de alarma.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4.1.3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     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Accesorios del Sistema del Panel Central de alarma.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4.2.1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batería del panel central de alarma.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4.2.2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Provisión de sensores de humo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fotoelectrónico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4.2.3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base para detectores.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4.2.4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sirena de 30w.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4.2.5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 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      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       1</w:t>
            </w:r>
          </w:p>
        </w:tc>
      </w:tr>
    </w:tbl>
    <w:p w:rsidR="0078147D" w:rsidRPr="0078147D" w:rsidRDefault="0078147D" w:rsidP="0078147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lastRenderedPageBreak/>
        <w:t xml:space="preserve">MONTO MÍNIMO: G. 280.000.000 (guaraníes doscientos ochenta millones)                     </w:t>
      </w:r>
    </w:p>
    <w:p w:rsidR="0078147D" w:rsidRPr="0078147D" w:rsidRDefault="0078147D" w:rsidP="007814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MONTO MÁXIMO: G. 450.000.000 (guaraníes cuatrocientos cincuenta millones)                                                          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lang w:eastAsia="es-PY"/>
        </w:rPr>
        <w:t>                             </w:t>
      </w: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  </w:t>
      </w:r>
      <w:r w:rsidRPr="0078147D">
        <w:rPr>
          <w:rFonts w:ascii="Times New Roman" w:eastAsia="Times New Roman" w:hAnsi="Times New Roman" w:cs="Times New Roman"/>
          <w:lang w:eastAsia="es-PY"/>
        </w:rPr>
        <w:t>               </w:t>
      </w:r>
    </w:p>
    <w:p w:rsidR="0078147D" w:rsidRPr="0078147D" w:rsidRDefault="0078147D" w:rsidP="00781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LOTE N° 2 DIRECCIÓN GENERAL DE LOS REGISTROS PÚBLICOS</w:t>
      </w:r>
    </w:p>
    <w:tbl>
      <w:tblPr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4769"/>
        <w:gridCol w:w="1684"/>
        <w:gridCol w:w="1779"/>
        <w:gridCol w:w="1216"/>
      </w:tblGrid>
      <w:tr w:rsidR="0078147D" w:rsidRPr="0078147D" w:rsidTr="0078147D">
        <w:trPr>
          <w:tblHeader/>
        </w:trPr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ÍTEM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DESCRIPCIÓN DEL BIEN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UNIDAD DE MEDIDA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PRESENTACIÓN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CANTIDAD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MANTENIMIENTO PREVENTIVO DEL SISTEMA DE ALARMA.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         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MANTENIMIENTO CORRECTIVO DEL SISTEMA DE ALARMA.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PANEL CENTRAL DE ALARMA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2.1.1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placa electrónica del panel central de alarma (GENERAL ELECTRIC).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2.1.2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 xml:space="preserve">Provisión de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expansor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 xml:space="preserve"> de zona. (GENERAL ELECTRIC).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2.1.3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teclado del panel central de alarma. (GENERAL ELECTRIC).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2.1.4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 xml:space="preserve">Provisión de enlaces del panel central y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expansores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 xml:space="preserve"> de zona.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2.1.5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anunciador remoto.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2.1.6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        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      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Accesorios del Sistema del Panel Central de alarma.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batería del panel central de alarma.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luces estroboscópicas de alarma audiovisuales.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Reubicación de sensores.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 Provisión de detector H-C.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2.2.5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detector T-V.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2.2.6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base para detectores.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2.2.7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pulsador.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2.2.8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 xml:space="preserve">Provisión de fuente de alimentación de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expansores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2.2.9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tarjeta de red de panel.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2.2.10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tarjeta RS 232.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2.2.11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cartel señalizador de salida luminoso.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2.2.12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Provisión de iluminación de emergencia.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        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      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       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2.3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Componentes del Sistema Automático de extinción.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2.3.1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Cambio de válvula solenoide en cilindros de gas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2.3.2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Cilindros de gas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2.3.3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Actuador mecánico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2.3.4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Difusores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2.3.5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Mangaras flexibles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lastRenderedPageBreak/>
              <w:t>2.3.6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Manómetro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2.3.7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color w:val="000000"/>
                <w:lang w:eastAsia="es-PY"/>
              </w:rPr>
              <w:t>1</w:t>
            </w:r>
          </w:p>
        </w:tc>
      </w:tr>
    </w:tbl>
    <w:p w:rsidR="0078147D" w:rsidRPr="0078147D" w:rsidRDefault="0078147D" w:rsidP="00781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MONTO MÍNIMO: G. 120.000.000 (guaraníes ciento veinte millones)</w:t>
      </w:r>
    </w:p>
    <w:p w:rsidR="0078147D" w:rsidRPr="0078147D" w:rsidRDefault="0078147D" w:rsidP="007814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MONTO MÁXIMO: G. 180.000.000 (guaraníes ciento ochenta millones)                                                                                                                                           </w:t>
      </w:r>
      <w:r w:rsidRPr="0078147D">
        <w:rPr>
          <w:rFonts w:ascii="Times New Roman" w:eastAsia="Times New Roman" w:hAnsi="Times New Roman" w:cs="Times New Roman"/>
          <w:lang w:eastAsia="es-PY"/>
        </w:rPr>
        <w:t>                              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LOTE N° 3 DIRECCIÓN DEL REGISTRO DEL AUTOMOTOR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4978"/>
        <w:gridCol w:w="1610"/>
        <w:gridCol w:w="1779"/>
        <w:gridCol w:w="1216"/>
      </w:tblGrid>
      <w:tr w:rsidR="0078147D" w:rsidRPr="0078147D" w:rsidTr="0078147D"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ÍTEM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DESCRIPCIÓN DEL BIEN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UNIDAD DE MEDIDA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PRESENTACIÓN</w:t>
            </w:r>
          </w:p>
        </w:tc>
        <w:tc>
          <w:tcPr>
            <w:tcW w:w="0" w:type="auto"/>
            <w:shd w:val="clear" w:color="auto" w:fill="C5E0B3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CANTIDAD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MANTENIMIENTO PREVENTIVO DEL SISTEMA DE ALARMA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MANTENIMIENTO CORRECTIVO DEL SISTEMA DE ALARMA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PANEL CENTRAL DE ALARMA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placa electrónica del panel central de alarma. (ZETA ALARM PREMIER QUATRO).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 de teclado del panel central de alarma. (ZETA ALARM PREMIER QUATRO).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Provisión de módulos de enlaces del panel central y </w:t>
            </w:r>
            <w:proofErr w:type="spellStart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expansores</w:t>
            </w:r>
            <w:proofErr w:type="spellEnd"/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 xml:space="preserve"> de zona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2.1.4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       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     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       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Accesorios del Sistema del Panel Central de alarma.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batería del panel central de alarma. (ZETA ALARM PREMIER QUATRO).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luces estroboscópicas de alarma audiovisual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Reubicación de sensores.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detector H-C MKII-AOH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2.2.5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detector T-V MKII-AHR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2.2.6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bases para detectores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2.2.7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pulsador ZT - CP3/AD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2.2.8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AAV ZRAP/R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2.2.9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cartel señalizador de salida luminoso.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2.2.10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iluminación de emergencia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Provisión de detectores con aislación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2.2.12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Mano de obra por evento.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Unidad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EVENTO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</w:tr>
    </w:tbl>
    <w:p w:rsidR="0078147D" w:rsidRPr="0078147D" w:rsidRDefault="0078147D" w:rsidP="007814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MONTO MÍNIMO: G. 120.000.000 (guaraníes ciento veinte millones)</w:t>
      </w:r>
    </w:p>
    <w:p w:rsidR="0078147D" w:rsidRPr="0078147D" w:rsidRDefault="0078147D" w:rsidP="007814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MONTO MÁXIMO: G. 180.000.000 (guaraníes ciento ochenta millones)              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lastRenderedPageBreak/>
        <w:t>DETALLE DE LOS TRABAJOS DE LOS MANTENIMIENTOS PREVENTIVOS A REALIZAR EN EL LOTE 1.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 ITEM 1(PALACIO DE JUSTICIA DE ASUNCIÓN, CUARTEL DE LA PLAZA DE LA JUSTICIA, CENTRO EDUCATIVO "DULCE DESPERTAR).</w:t>
      </w:r>
    </w:p>
    <w:p w:rsidR="0078147D" w:rsidRPr="0078147D" w:rsidRDefault="0078147D" w:rsidP="007814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bookmarkStart w:id="1" w:name="_Hlk97723884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Verificación y control del Panel Central de Alarmas. </w:t>
      </w:r>
      <w:bookmarkEnd w:id="1"/>
    </w:p>
    <w:p w:rsidR="0078147D" w:rsidRPr="0078147D" w:rsidRDefault="0078147D" w:rsidP="0078147D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Revisión de alimentación de energía eléctrica del sistema, como fuente principal.</w:t>
      </w:r>
    </w:p>
    <w:p w:rsidR="0078147D" w:rsidRPr="0078147D" w:rsidRDefault="0078147D" w:rsidP="0078147D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tensión, conexiones con generadores de emergencias.</w:t>
      </w:r>
    </w:p>
    <w:p w:rsidR="0078147D" w:rsidRPr="0078147D" w:rsidRDefault="0078147D" w:rsidP="0078147D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Ajuste de bornes.</w:t>
      </w:r>
    </w:p>
    <w:p w:rsidR="0078147D" w:rsidRPr="0078147D" w:rsidRDefault="0078147D" w:rsidP="0078147D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Cambio de cableado (si es necesario hasta 3 metros).</w:t>
      </w:r>
    </w:p>
    <w:p w:rsidR="0078147D" w:rsidRPr="0078147D" w:rsidRDefault="0078147D" w:rsidP="007814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Verificación de voltaje y conmutación de la fuente de energía auxiliar (baterías). </w:t>
      </w:r>
    </w:p>
    <w:p w:rsidR="0078147D" w:rsidRPr="0078147D" w:rsidRDefault="0078147D" w:rsidP="0078147D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 Pruebas de funcionamiento con baterías.</w:t>
      </w:r>
    </w:p>
    <w:p w:rsidR="0078147D" w:rsidRPr="0078147D" w:rsidRDefault="0078147D" w:rsidP="0078147D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tensión.</w:t>
      </w:r>
    </w:p>
    <w:p w:rsidR="0078147D" w:rsidRPr="0078147D" w:rsidRDefault="0078147D" w:rsidP="0078147D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 Ajuste de bornes.</w:t>
      </w:r>
    </w:p>
    <w:p w:rsidR="0078147D" w:rsidRPr="0078147D" w:rsidRDefault="0078147D" w:rsidP="007814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Ensayos de operación del Panel Central de Control y programación del sistema. 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 Activación y desactivación.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 Configuración de zonas.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3. Revisión de la programación de cada zona.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Limpieza general y Ajuste de parámetro de configuración de Transpondedores </w:t>
      </w:r>
      <w:proofErr w:type="spellStart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Miniplex</w:t>
      </w:r>
      <w:proofErr w:type="spellEnd"/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zonas que se encuentran en los Transpondedores.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tensión.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Ajuste de bornes.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Limpieza de los módulos.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Pruebas de sirenas. 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Prueba de sonido de sirenas con alimentación eléctrica.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Prueba de sonido de sirenas con baterías.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Verificación de detectores de humo calor.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Limpieza de detectores de humo calor.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Prueba de detectores de humo calor.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Verificación de detectores iónicos</w:t>
      </w:r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Limpieza de detectores iónicos.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Prueba de detectores iónicos.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Verificación de detectores </w:t>
      </w:r>
      <w:proofErr w:type="spellStart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termovelocimétricos</w:t>
      </w:r>
      <w:proofErr w:type="spellEnd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. 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 xml:space="preserve">Limpieza de detectores </w:t>
      </w:r>
      <w:proofErr w:type="spellStart"/>
      <w:r w:rsidRPr="0078147D">
        <w:rPr>
          <w:rFonts w:ascii="Times New Roman" w:eastAsia="Times New Roman" w:hAnsi="Times New Roman" w:cs="Times New Roman"/>
          <w:lang w:eastAsia="es-PY"/>
        </w:rPr>
        <w:t>termovelocimétricos</w:t>
      </w:r>
      <w:proofErr w:type="spellEnd"/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 xml:space="preserve">Prueba de detectores </w:t>
      </w:r>
      <w:proofErr w:type="spellStart"/>
      <w:r w:rsidRPr="0078147D">
        <w:rPr>
          <w:rFonts w:ascii="Times New Roman" w:eastAsia="Times New Roman" w:hAnsi="Times New Roman" w:cs="Times New Roman"/>
          <w:lang w:eastAsia="es-PY"/>
        </w:rPr>
        <w:t>termovelocimétricos</w:t>
      </w:r>
      <w:proofErr w:type="spellEnd"/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Verificación del Pulsador manual integrado</w:t>
      </w:r>
      <w:r w:rsidRPr="0078147D">
        <w:rPr>
          <w:rFonts w:ascii="Times New Roman" w:eastAsia="Times New Roman" w:hAnsi="Times New Roman" w:cs="Times New Roman"/>
          <w:lang w:eastAsia="es-PY"/>
        </w:rPr>
        <w:t>.    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Prueba de los pulsadores de emergencia (armado y desarmado del dispositivo)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funcionamiento en conjunto con la alarma audio visual.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Verificación de la alarma audio visual.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Prueba de funcionamiento de la alarma audio visual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funcionamiento en conjunto con el pulsador manual integrado.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Verificación de los dispositivos Luces de emergencia.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Limpieza y prueba de luces de emergencias.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tensión.</w:t>
      </w:r>
    </w:p>
    <w:p w:rsidR="0078147D" w:rsidRPr="0078147D" w:rsidRDefault="0078147D" w:rsidP="007814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lastRenderedPageBreak/>
        <w:t>Verificación de los dispositivos Carteles de señalización de emergencia.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Limpieza de los carteles de señalización</w:t>
      </w:r>
    </w:p>
    <w:p w:rsidR="0078147D" w:rsidRPr="0078147D" w:rsidRDefault="0078147D" w:rsidP="007814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tensión.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ITEM 2(JUZGADO DE PAZ DE LA RECOLETA).</w:t>
      </w:r>
    </w:p>
    <w:p w:rsidR="0078147D" w:rsidRPr="0078147D" w:rsidRDefault="0078147D" w:rsidP="0078147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Verificación y control del Panel Central de Alarmas. </w:t>
      </w:r>
    </w:p>
    <w:p w:rsidR="0078147D" w:rsidRPr="0078147D" w:rsidRDefault="0078147D" w:rsidP="0078147D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Revisión de alimentación de energía eléctrica del sistema, como fuente principal.</w:t>
      </w:r>
    </w:p>
    <w:p w:rsidR="0078147D" w:rsidRPr="0078147D" w:rsidRDefault="0078147D" w:rsidP="0078147D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tensión, conexiones con generadores de emergencias.</w:t>
      </w:r>
    </w:p>
    <w:p w:rsidR="0078147D" w:rsidRPr="0078147D" w:rsidRDefault="0078147D" w:rsidP="0078147D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Ajuste de bornes.</w:t>
      </w:r>
    </w:p>
    <w:p w:rsidR="0078147D" w:rsidRPr="0078147D" w:rsidRDefault="0078147D" w:rsidP="0078147D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Cambio de cableado (si es necesario hasta 3 metros).</w:t>
      </w:r>
    </w:p>
    <w:p w:rsidR="0078147D" w:rsidRPr="0078147D" w:rsidRDefault="0078147D" w:rsidP="0078147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Verificación de voltaje y conmutación de la fuente de energía auxiliar (baterías). </w:t>
      </w:r>
    </w:p>
    <w:p w:rsidR="0078147D" w:rsidRPr="0078147D" w:rsidRDefault="0078147D" w:rsidP="0078147D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 Pruebas de funcionamiento con baterías.</w:t>
      </w:r>
    </w:p>
    <w:p w:rsidR="0078147D" w:rsidRPr="0078147D" w:rsidRDefault="0078147D" w:rsidP="0078147D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tensión.</w:t>
      </w:r>
    </w:p>
    <w:p w:rsidR="0078147D" w:rsidRPr="0078147D" w:rsidRDefault="0078147D" w:rsidP="0078147D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 Ajuste de bornes.</w:t>
      </w:r>
    </w:p>
    <w:p w:rsidR="0078147D" w:rsidRPr="0078147D" w:rsidRDefault="0078147D" w:rsidP="0078147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Ensayos de operación del Panel Central de Control y programación del sistema. 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  Activación y desactivación.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 Configuración de zonas.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3. Revisión de la programación de cada zona.</w:t>
      </w:r>
    </w:p>
    <w:p w:rsidR="0078147D" w:rsidRPr="0078147D" w:rsidRDefault="0078147D" w:rsidP="0078147D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Pruebas de sirenas. </w:t>
      </w:r>
    </w:p>
    <w:p w:rsidR="0078147D" w:rsidRPr="0078147D" w:rsidRDefault="0078147D" w:rsidP="0078147D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Prueba de sonido de sirenas con alimentación eléctrica.</w:t>
      </w:r>
    </w:p>
    <w:p w:rsidR="0078147D" w:rsidRPr="0078147D" w:rsidRDefault="0078147D" w:rsidP="0078147D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Prueba de sonido de sirenas con baterías.</w:t>
      </w:r>
    </w:p>
    <w:p w:rsidR="0078147D" w:rsidRPr="0078147D" w:rsidRDefault="0078147D" w:rsidP="0078147D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Verificación de detectores de humo </w:t>
      </w:r>
      <w:proofErr w:type="spellStart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fotoelectrónico</w:t>
      </w:r>
      <w:proofErr w:type="spellEnd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.</w:t>
      </w:r>
    </w:p>
    <w:p w:rsidR="0078147D" w:rsidRPr="0078147D" w:rsidRDefault="0078147D" w:rsidP="0078147D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 xml:space="preserve">Limpieza de detectores de humo </w:t>
      </w:r>
      <w:proofErr w:type="spellStart"/>
      <w:r w:rsidRPr="0078147D">
        <w:rPr>
          <w:rFonts w:ascii="Times New Roman" w:eastAsia="Times New Roman" w:hAnsi="Times New Roman" w:cs="Times New Roman"/>
          <w:lang w:eastAsia="es-PY"/>
        </w:rPr>
        <w:t>fotoelectrónico</w:t>
      </w:r>
      <w:proofErr w:type="spellEnd"/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p w:rsidR="0078147D" w:rsidRPr="0078147D" w:rsidRDefault="0078147D" w:rsidP="0078147D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 xml:space="preserve">Prueba de detectores de humo </w:t>
      </w:r>
      <w:proofErr w:type="spellStart"/>
      <w:r w:rsidRPr="0078147D">
        <w:rPr>
          <w:rFonts w:ascii="Times New Roman" w:eastAsia="Times New Roman" w:hAnsi="Times New Roman" w:cs="Times New Roman"/>
          <w:lang w:eastAsia="es-PY"/>
        </w:rPr>
        <w:t>fotoelectrónico</w:t>
      </w:r>
      <w:proofErr w:type="spellEnd"/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DETALLE DE LOS TRABAJOS DE LOS MANTENIMIENTOS PREVENTIVOS A REALIZAR EN EL LOTE 2 Y LOTE 3. (DIRECCIÓN GENERAL DE LOS REGISTROS PÚBLICOS Y DIRECCIÓN DEL REGISTRO DE AUTOMOTORES).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Verificación y control del Panel Central de Alarmas. </w:t>
      </w:r>
    </w:p>
    <w:p w:rsidR="0078147D" w:rsidRPr="0078147D" w:rsidRDefault="0078147D" w:rsidP="0078147D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Revisión de alimentación de energía eléctrica del sistema, como fuente principal.</w:t>
      </w:r>
    </w:p>
    <w:p w:rsidR="0078147D" w:rsidRPr="0078147D" w:rsidRDefault="0078147D" w:rsidP="0078147D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Verificación de tensión, conexiones con generadores de emergencias.</w:t>
      </w:r>
    </w:p>
    <w:p w:rsidR="0078147D" w:rsidRPr="0078147D" w:rsidRDefault="0078147D" w:rsidP="0078147D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Ajuste de bornes.</w:t>
      </w:r>
    </w:p>
    <w:p w:rsidR="0078147D" w:rsidRPr="0078147D" w:rsidRDefault="0078147D" w:rsidP="0078147D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Cambio de cableado (si es necesario hasta 3 metros).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2. Verificación de voltaje y conmutación de la fuente de energía auxiliar (baterías). 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 Pruebas de funcionamiento con baterías.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lastRenderedPageBreak/>
        <w:t>2. Verificación de tensión.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3. Ajuste de bornes.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3. Ensayos de operación del Panel Central de Control y programación del sistema. 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 Activación y desactivación.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 Configuración de zonas.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3. Revisión de la programación de cada zona.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 4. Pruebas de sirenas. 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 Prueba de sonido de sirenas con alimentación eléctrica.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 Prueba de sonido de sirenas con baterías.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5.Verificación de detectores de humo calor.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1.Limpieza de detectores de humo calor.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2.Prueba de detectores de humo calor.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6.Verificación de detectores iónicos</w:t>
      </w:r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1.Limpieza de detectores iónicos.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2.Prueba de detectores iónicos.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7.Verificación de detectores </w:t>
      </w:r>
      <w:proofErr w:type="spellStart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termovelocimétricos</w:t>
      </w:r>
      <w:proofErr w:type="spellEnd"/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. 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 xml:space="preserve">1.Limpieza de detectores </w:t>
      </w:r>
      <w:proofErr w:type="spellStart"/>
      <w:r w:rsidRPr="0078147D">
        <w:rPr>
          <w:rFonts w:ascii="Times New Roman" w:eastAsia="Times New Roman" w:hAnsi="Times New Roman" w:cs="Times New Roman"/>
          <w:lang w:eastAsia="es-PY"/>
        </w:rPr>
        <w:t>termovelocimétricos</w:t>
      </w:r>
      <w:proofErr w:type="spellEnd"/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 xml:space="preserve">2.Prueba de detectores </w:t>
      </w:r>
      <w:proofErr w:type="spellStart"/>
      <w:r w:rsidRPr="0078147D">
        <w:rPr>
          <w:rFonts w:ascii="Times New Roman" w:eastAsia="Times New Roman" w:hAnsi="Times New Roman" w:cs="Times New Roman"/>
          <w:lang w:eastAsia="es-PY"/>
        </w:rPr>
        <w:t>termovelocimétricos</w:t>
      </w:r>
      <w:proofErr w:type="spellEnd"/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8.Verificación del Pulsador manual integrado</w:t>
      </w:r>
      <w:r w:rsidRPr="0078147D">
        <w:rPr>
          <w:rFonts w:ascii="Times New Roman" w:eastAsia="Times New Roman" w:hAnsi="Times New Roman" w:cs="Times New Roman"/>
          <w:lang w:eastAsia="es-PY"/>
        </w:rPr>
        <w:t>.   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lastRenderedPageBreak/>
        <w:t>1.Prueba de los pulsadores de emergencia (armado y desarmado del dispositivo)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2.Verificación de funcionamiento en conjunto con la alarma audio visual.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9.Verificación de la alarma audio visual.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1.Prueba de funcionamiento de la alarma audio visual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2.Verificación de funcionamiento en conjunto con el pulsador manual integrado.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10.Verificación de los dispositivos Luces de emergencia.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1.Limpieza y prueba de luces de emergencias.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2.Verificación de tensión.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11.Verificación de los dispositivos Carteles de señalización de emergencia.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1.Limpieza de los carteles de señalización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lang w:eastAsia="es-PY"/>
        </w:rPr>
        <w:t>2.Verificación de tensión.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 xml:space="preserve">                            </w:t>
      </w:r>
      <w:r w:rsidRPr="0078147D">
        <w:rPr>
          <w:rFonts w:ascii="Times New Roman" w:eastAsia="Times New Roman" w:hAnsi="Times New Roman" w:cs="Times New Roman"/>
          <w:b/>
          <w:bCs/>
          <w:u w:val="single"/>
          <w:lang w:eastAsia="es-PY"/>
        </w:rPr>
        <w:t>CANTIDAD ESTIMADA DE EQUIPOS.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lang w:eastAsia="es-PY"/>
        </w:rPr>
        <w:t>LOTE 1 - Palacio de Justicia Asunción, Guardería, Plaza de la Justicia y Juzgado de Paz de Recoleta</w:t>
      </w:r>
    </w:p>
    <w:tbl>
      <w:tblPr>
        <w:tblW w:w="87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11"/>
        <w:gridCol w:w="591"/>
      </w:tblGrid>
      <w:tr w:rsidR="0078147D" w:rsidRPr="0078147D" w:rsidTr="0078147D">
        <w:tc>
          <w:tcPr>
            <w:tcW w:w="0" w:type="auto"/>
            <w:gridSpan w:val="2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s-PY"/>
              </w:rPr>
              <w:t>DESCRIPCIÓN Y CANTIDAD DE EQUIPOS PALACIO DE JUSTICIA DE ASUNCIÓN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PANEL CENTRAL DE ALARMA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TRANSPONDEDOR MINIPLEX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3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ANUNCIADORES REMOTO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5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DETECTORES DE HUMO/CALOR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PY"/>
              </w:rPr>
              <w:t>1331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DETECTORES TERMOVELOCIMETRICOS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27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DETECTORES IÓNICOS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89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ILUMINACIÓN AUTONOMA DE EMERGENCIA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384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CARTELES DE SEÑALIZACIÓN DE SALIDAS DE EMERGENCIAS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273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ALARMAS AUDIOVISUALES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105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PULSADORES MANUALES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98</w:t>
            </w:r>
          </w:p>
        </w:tc>
      </w:tr>
    </w:tbl>
    <w:p w:rsidR="0078147D" w:rsidRPr="0078147D" w:rsidRDefault="0078147D" w:rsidP="00781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s-PY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0"/>
        <w:gridCol w:w="358"/>
      </w:tblGrid>
      <w:tr w:rsidR="0078147D" w:rsidRPr="0078147D" w:rsidTr="0078147D">
        <w:tc>
          <w:tcPr>
            <w:tcW w:w="0" w:type="auto"/>
            <w:gridSpan w:val="2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s-PY"/>
              </w:rPr>
              <w:t xml:space="preserve">DESCRIPCIÓN Y CANTIDAD DE EQUIPOS DEL CENTRO EDUCATIVO DULCE </w:t>
            </w:r>
            <w:r w:rsidRPr="0078147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s-PY"/>
              </w:rPr>
              <w:lastRenderedPageBreak/>
              <w:t>DESPERTAR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lastRenderedPageBreak/>
              <w:t>PANEL CENTRAL DE ALARMA CONTRA INCENDIOS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DETECTORES DE HUMO CALOR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14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LUCES AUTONOMAS DE EMERGENCIA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14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CARTELES DE SEÑALIZACIÓN DE SALIDA DE EMERGENCIA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8</w:t>
            </w:r>
          </w:p>
        </w:tc>
      </w:tr>
    </w:tbl>
    <w:p w:rsidR="0078147D" w:rsidRPr="0078147D" w:rsidRDefault="0078147D" w:rsidP="00781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s-PY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1"/>
        <w:gridCol w:w="247"/>
      </w:tblGrid>
      <w:tr w:rsidR="0078147D" w:rsidRPr="0078147D" w:rsidTr="0078147D">
        <w:tc>
          <w:tcPr>
            <w:tcW w:w="0" w:type="auto"/>
            <w:gridSpan w:val="2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s-PY"/>
              </w:rPr>
              <w:t>DESCRIPCIÓN DE EQUIPOS DEL CUARTEL DE BOMEROS DE LA PLAZA DE LA JUSTICIA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DETECTORES DE HUMO CALOR.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6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DETECTOR DE CALOR TERMOVELOCIMETRICO.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PULSADOR MANUAL DE INCENDIO.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ALARMA AUDIO VISUAL</w:t>
            </w: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.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2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SIRENA DE 30W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</w:tr>
    </w:tbl>
    <w:p w:rsidR="0078147D" w:rsidRPr="0078147D" w:rsidRDefault="0078147D" w:rsidP="00781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s-PY"/>
        </w:rPr>
      </w:pPr>
    </w:p>
    <w:tbl>
      <w:tblPr>
        <w:tblW w:w="84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1"/>
        <w:gridCol w:w="216"/>
      </w:tblGrid>
      <w:tr w:rsidR="0078147D" w:rsidRPr="0078147D" w:rsidTr="0078147D">
        <w:tc>
          <w:tcPr>
            <w:tcW w:w="0" w:type="auto"/>
            <w:gridSpan w:val="2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s-PY"/>
              </w:rPr>
              <w:t>DESCRIPCIÓN DE EQUIPOS DEL JUZGADO DE PAZ DE LA RECOLETA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PANEL CENTRAL DE ALARMA CONTRA INCENDIOS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DETECTOR DE HUMO FOTOELECTRÓNICO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8</w:t>
            </w:r>
          </w:p>
        </w:tc>
      </w:tr>
      <w:tr w:rsidR="0078147D" w:rsidRPr="0078147D" w:rsidTr="0078147D"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SIRENA DE 30W</w:t>
            </w:r>
          </w:p>
        </w:tc>
        <w:tc>
          <w:tcPr>
            <w:tcW w:w="0" w:type="auto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1</w:t>
            </w:r>
          </w:p>
        </w:tc>
      </w:tr>
    </w:tbl>
    <w:p w:rsidR="0078147D" w:rsidRPr="0078147D" w:rsidRDefault="0078147D" w:rsidP="00781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color w:val="000000"/>
          <w:lang w:eastAsia="es-PY"/>
        </w:rPr>
        <w:t>LOTE 2 Dirección General de los Registros Públicos</w:t>
      </w: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0"/>
        <w:gridCol w:w="1624"/>
        <w:gridCol w:w="1473"/>
        <w:gridCol w:w="1393"/>
        <w:gridCol w:w="2458"/>
      </w:tblGrid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DESCRIPCIÓN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DETECTOR HUMO CALOR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PULSADOR MANUAL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ALARMA AUDIO VISUAL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DETECTOR TERMO VELOCIMETRICO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Edificio de los Registros Públicos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182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8</w:t>
            </w:r>
          </w:p>
        </w:tc>
      </w:tr>
    </w:tbl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1887"/>
        <w:gridCol w:w="1684"/>
        <w:gridCol w:w="1632"/>
        <w:gridCol w:w="1940"/>
      </w:tblGrid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</w:p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</w:p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DESCRIPCIÓN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CARTELES DE SEÑALIZACION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LUCES DE EMERGENCIA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PANEL CENTRAL DE ALARMA DE INCENDIO FIRE LITE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PANEL DE EXTINCION AUTOMATICA NOTIFIRE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Edificio de los Registros Públicos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4</w:t>
            </w:r>
          </w:p>
        </w:tc>
      </w:tr>
    </w:tbl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</w:p>
    <w:p w:rsidR="0078147D" w:rsidRPr="0078147D" w:rsidRDefault="0078147D" w:rsidP="007814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es-PY"/>
        </w:rPr>
      </w:pPr>
      <w:r w:rsidRPr="0078147D">
        <w:rPr>
          <w:rFonts w:ascii="Times New Roman" w:eastAsia="Times New Roman" w:hAnsi="Times New Roman" w:cs="Times New Roman"/>
          <w:b/>
          <w:bCs/>
          <w:color w:val="000000"/>
          <w:lang w:eastAsia="es-PY"/>
        </w:rPr>
        <w:t>Lote 3 Dirección del  Registro del Automotor</w:t>
      </w:r>
      <w:r w:rsidRPr="0078147D">
        <w:rPr>
          <w:rFonts w:ascii="Times New Roman" w:eastAsia="Times New Roman" w:hAnsi="Times New Roman" w:cs="Times New Roman"/>
          <w:lang w:eastAsia="es-PY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6"/>
        <w:gridCol w:w="1578"/>
        <w:gridCol w:w="1443"/>
        <w:gridCol w:w="1345"/>
        <w:gridCol w:w="2396"/>
      </w:tblGrid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DESCRIPCIÓN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DETECTOR HUMO CALOR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PULSADOR MANUAL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ALARMA AUDIO VISUAL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DETECTOR TERMO VELOCIMETRICO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 xml:space="preserve">Edificio Dirección del Registro del Automotor 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12</w:t>
            </w:r>
          </w:p>
        </w:tc>
      </w:tr>
    </w:tbl>
    <w:p w:rsidR="0078147D" w:rsidRPr="0078147D" w:rsidRDefault="0078147D" w:rsidP="007814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s-PY"/>
        </w:rPr>
      </w:pPr>
    </w:p>
    <w:tbl>
      <w:tblPr>
        <w:tblW w:w="4588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1"/>
        <w:gridCol w:w="1730"/>
        <w:gridCol w:w="1571"/>
        <w:gridCol w:w="1155"/>
        <w:gridCol w:w="1351"/>
        <w:gridCol w:w="1265"/>
      </w:tblGrid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DESCRIPCIÓN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CARTELES DE SEÑALIZACION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LUCES DE EMERGENCIA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 xml:space="preserve">PANEL CENTRAL DE ALARMA DE INCENDIO 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CARTEL INDICADOR RIESGO ELECTRICO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>DETECTOR IÓNICO</w:t>
            </w:r>
          </w:p>
        </w:tc>
      </w:tr>
      <w:tr w:rsidR="0078147D" w:rsidRPr="0078147D" w:rsidTr="0078147D"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b/>
                <w:bCs/>
                <w:lang w:eastAsia="es-PY"/>
              </w:rPr>
              <w:t xml:space="preserve">Edificio Dirección del Registro del Automotor 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8147D" w:rsidRPr="0078147D" w:rsidRDefault="0078147D" w:rsidP="00781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s-PY"/>
              </w:rPr>
            </w:pPr>
            <w:r w:rsidRPr="0078147D">
              <w:rPr>
                <w:rFonts w:ascii="Times New Roman" w:eastAsia="Times New Roman" w:hAnsi="Times New Roman" w:cs="Times New Roman"/>
                <w:lang w:eastAsia="es-PY"/>
              </w:rPr>
              <w:t>      8</w:t>
            </w:r>
          </w:p>
        </w:tc>
      </w:tr>
    </w:tbl>
    <w:p w:rsidR="00630630" w:rsidRPr="0078147D" w:rsidRDefault="00630630"/>
    <w:sectPr w:rsidR="00630630" w:rsidRPr="007814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B7970"/>
    <w:multiLevelType w:val="multilevel"/>
    <w:tmpl w:val="2C96D0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C3A32"/>
    <w:multiLevelType w:val="multilevel"/>
    <w:tmpl w:val="B3CC48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2E633E"/>
    <w:multiLevelType w:val="multilevel"/>
    <w:tmpl w:val="3C947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252973"/>
    <w:multiLevelType w:val="multilevel"/>
    <w:tmpl w:val="9EE0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B32E12"/>
    <w:multiLevelType w:val="multilevel"/>
    <w:tmpl w:val="3064D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3356B8"/>
    <w:multiLevelType w:val="multilevel"/>
    <w:tmpl w:val="4B6AA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086D74"/>
    <w:multiLevelType w:val="multilevel"/>
    <w:tmpl w:val="9E62B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276A60"/>
    <w:multiLevelType w:val="multilevel"/>
    <w:tmpl w:val="4EF6B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47D"/>
    <w:rsid w:val="002303CE"/>
    <w:rsid w:val="00630630"/>
    <w:rsid w:val="007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BF505-EFE5-44AF-B157-C63B82C4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1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styleId="Textoennegrita">
    <w:name w:val="Strong"/>
    <w:basedOn w:val="Fuentedeprrafopredeter"/>
    <w:uiPriority w:val="22"/>
    <w:qFormat/>
    <w:rsid w:val="007814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04B399-4261-412D-8A7E-CEE93CE9C551}"/>
</file>

<file path=customXml/itemProps2.xml><?xml version="1.0" encoding="utf-8"?>
<ds:datastoreItem xmlns:ds="http://schemas.openxmlformats.org/officeDocument/2006/customXml" ds:itemID="{F141EFFC-1BF4-4646-A077-1F85BF8044E6}"/>
</file>

<file path=customXml/itemProps3.xml><?xml version="1.0" encoding="utf-8"?>
<ds:datastoreItem xmlns:ds="http://schemas.openxmlformats.org/officeDocument/2006/customXml" ds:itemID="{8812F0AC-0688-43D7-A177-C9BB86361F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2247</Words>
  <Characters>12360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Rodrigo Aguilar Orzuza</dc:creator>
  <cp:lastModifiedBy>Larissa Carmin Aguilera Dominguez</cp:lastModifiedBy>
  <cp:revision>2</cp:revision>
  <dcterms:created xsi:type="dcterms:W3CDTF">2022-03-14T17:30:00Z</dcterms:created>
  <dcterms:modified xsi:type="dcterms:W3CDTF">2022-03-14T17:30:00Z</dcterms:modified>
</cp:coreProperties>
</file>